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5"/>
        <w:gridCol w:w="5915"/>
      </w:tblGrid>
      <w:tr w14:paraId="7263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中国收购企业集团企业统计表</w:t>
            </w:r>
          </w:p>
        </w:tc>
      </w:tr>
      <w:tr w14:paraId="5F0F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公司全称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0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南京德盈置业有限公司</w:t>
            </w:r>
          </w:p>
        </w:tc>
      </w:tr>
      <w:tr w14:paraId="44D7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实际控制人</w:t>
            </w:r>
          </w:p>
        </w:tc>
        <w:tc>
          <w:tcPr>
            <w:tcW w:w="5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季昌群</w:t>
            </w:r>
          </w:p>
        </w:tc>
      </w:tr>
      <w:tr w14:paraId="0032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土地性质（工业/商住）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7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商业（虹悦城）</w:t>
            </w:r>
          </w:p>
        </w:tc>
      </w:tr>
      <w:tr w14:paraId="4B58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9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土地亩数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B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约3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0亩</w:t>
            </w:r>
          </w:p>
        </w:tc>
      </w:tr>
      <w:tr w14:paraId="1FA6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6A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土地证在谁名下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309F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91919"/>
                <w:spacing w:val="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南京德盈置业有限公司</w:t>
            </w:r>
          </w:p>
        </w:tc>
      </w:tr>
      <w:tr w14:paraId="5094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建筑物性质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CD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商业</w:t>
            </w:r>
          </w:p>
        </w:tc>
      </w:tr>
      <w:tr w14:paraId="259C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建筑物平米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1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10万方</w:t>
            </w:r>
          </w:p>
        </w:tc>
      </w:tr>
      <w:tr w14:paraId="1497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房产证在谁名下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EDAD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南京德盈置业有限公司</w:t>
            </w:r>
          </w:p>
        </w:tc>
      </w:tr>
      <w:tr w14:paraId="038D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公司租赁停产经营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99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租赁经营</w:t>
            </w:r>
          </w:p>
        </w:tc>
      </w:tr>
      <w:tr w14:paraId="391D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每个月的营业额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B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年营收刨除成本，净现金流1亿元左右</w:t>
            </w:r>
          </w:p>
        </w:tc>
      </w:tr>
      <w:tr w14:paraId="5166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设备物品名称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13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车位</w:t>
            </w:r>
          </w:p>
        </w:tc>
      </w:tr>
      <w:tr w14:paraId="524A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物品数量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85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1750个</w:t>
            </w:r>
          </w:p>
        </w:tc>
      </w:tr>
      <w:tr w14:paraId="2941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银行抵押贷款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7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一押5.8亿元，二押7.1亿元</w:t>
            </w:r>
          </w:p>
        </w:tc>
      </w:tr>
      <w:tr w14:paraId="73CB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C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小额贷款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92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不明</w:t>
            </w:r>
          </w:p>
        </w:tc>
      </w:tr>
      <w:tr w14:paraId="3584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民间借贷数额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6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3.3亿元</w:t>
            </w:r>
          </w:p>
        </w:tc>
      </w:tr>
      <w:tr w14:paraId="16F7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民间借贷人数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E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862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欠工人工资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BA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无</w:t>
            </w:r>
          </w:p>
        </w:tc>
      </w:tr>
      <w:tr w14:paraId="34F5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工人人数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D7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无</w:t>
            </w:r>
          </w:p>
        </w:tc>
      </w:tr>
      <w:tr w14:paraId="6DA1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2C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欠税金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C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无</w:t>
            </w:r>
          </w:p>
        </w:tc>
      </w:tr>
      <w:tr w14:paraId="6866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对外担保数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AA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不明</w:t>
            </w:r>
          </w:p>
        </w:tc>
      </w:tr>
      <w:tr w14:paraId="4D6C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公司车辆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0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不明</w:t>
            </w:r>
          </w:p>
        </w:tc>
      </w:tr>
      <w:tr w14:paraId="742C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其他欠款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C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无</w:t>
            </w:r>
          </w:p>
        </w:tc>
      </w:tr>
      <w:tr w14:paraId="3D70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债务总计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9C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不明</w:t>
            </w:r>
          </w:p>
        </w:tc>
      </w:tr>
      <w:tr w14:paraId="27AF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老板诉求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实控人已被留置</w:t>
            </w:r>
          </w:p>
        </w:tc>
      </w:tr>
    </w:tbl>
    <w:p w14:paraId="57D75D7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040" w:firstLineChars="1800"/>
        <w:jc w:val="both"/>
        <w:rPr>
          <w:rFonts w:hint="eastAsia" w:ascii="新宋体" w:hAnsi="新宋体" w:eastAsia="新宋体" w:cs="新宋体"/>
          <w:i w:val="0"/>
          <w:iCs w:val="0"/>
          <w:caps w:val="0"/>
          <w:color w:val="191919"/>
          <w:spacing w:val="5"/>
          <w:sz w:val="27"/>
          <w:szCs w:val="27"/>
          <w:shd w:val="clear" w:fill="FFFFFF"/>
        </w:rPr>
      </w:pPr>
    </w:p>
    <w:p w14:paraId="3EC507CF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040" w:firstLineChars="1800"/>
        <w:jc w:val="both"/>
        <w:rPr>
          <w:rFonts w:hint="eastAsia" w:ascii="新宋体" w:hAnsi="新宋体" w:eastAsia="新宋体" w:cs="新宋体"/>
          <w:i w:val="0"/>
          <w:iCs w:val="0"/>
          <w:caps w:val="0"/>
          <w:color w:val="191919"/>
          <w:spacing w:val="5"/>
          <w:sz w:val="27"/>
          <w:szCs w:val="27"/>
          <w:shd w:val="clear" w:fill="FFFFFF"/>
        </w:rPr>
      </w:pPr>
    </w:p>
    <w:p w14:paraId="37BA7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/>
          <w:sz w:val="40"/>
          <w:szCs w:val="4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43" w:right="1406" w:bottom="873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81D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CD4E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CD4E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3147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NjIxNDI1MjM1YzJkYzE5MjI0MTYyNjMxZDI3MjcifQ=="/>
  </w:docVars>
  <w:rsids>
    <w:rsidRoot w:val="00172A27"/>
    <w:rsid w:val="019710D4"/>
    <w:rsid w:val="03411FB9"/>
    <w:rsid w:val="07570D0F"/>
    <w:rsid w:val="0966256E"/>
    <w:rsid w:val="0994100B"/>
    <w:rsid w:val="0CB67574"/>
    <w:rsid w:val="0E547045"/>
    <w:rsid w:val="0FED14FF"/>
    <w:rsid w:val="12A06F5B"/>
    <w:rsid w:val="13313DF9"/>
    <w:rsid w:val="160C26C8"/>
    <w:rsid w:val="174979EB"/>
    <w:rsid w:val="1885001A"/>
    <w:rsid w:val="19EF2361"/>
    <w:rsid w:val="1C2362A8"/>
    <w:rsid w:val="1CB03FE0"/>
    <w:rsid w:val="1D965160"/>
    <w:rsid w:val="1ECD483C"/>
    <w:rsid w:val="21D818E3"/>
    <w:rsid w:val="22304E47"/>
    <w:rsid w:val="22935371"/>
    <w:rsid w:val="22D626AD"/>
    <w:rsid w:val="23D74EAF"/>
    <w:rsid w:val="24D6035C"/>
    <w:rsid w:val="26957523"/>
    <w:rsid w:val="27BF3613"/>
    <w:rsid w:val="29EF3C6E"/>
    <w:rsid w:val="2BD33847"/>
    <w:rsid w:val="2CB945EC"/>
    <w:rsid w:val="2DAE6FE3"/>
    <w:rsid w:val="2F79095E"/>
    <w:rsid w:val="2F932871"/>
    <w:rsid w:val="30CB2A29"/>
    <w:rsid w:val="31994F24"/>
    <w:rsid w:val="33625AA6"/>
    <w:rsid w:val="34FD7466"/>
    <w:rsid w:val="356D0868"/>
    <w:rsid w:val="36F6663C"/>
    <w:rsid w:val="37955E55"/>
    <w:rsid w:val="3A133BE7"/>
    <w:rsid w:val="3A5E2B43"/>
    <w:rsid w:val="3AB33666"/>
    <w:rsid w:val="3C5E778A"/>
    <w:rsid w:val="3D7263A8"/>
    <w:rsid w:val="457E261E"/>
    <w:rsid w:val="464C0026"/>
    <w:rsid w:val="4A743FEF"/>
    <w:rsid w:val="4B215F25"/>
    <w:rsid w:val="4B5F0D7F"/>
    <w:rsid w:val="4BC77B58"/>
    <w:rsid w:val="4CA65B50"/>
    <w:rsid w:val="4CDB71E7"/>
    <w:rsid w:val="4CEC4311"/>
    <w:rsid w:val="4D806535"/>
    <w:rsid w:val="4E5C6EE2"/>
    <w:rsid w:val="54A96F35"/>
    <w:rsid w:val="550B335D"/>
    <w:rsid w:val="560A6373"/>
    <w:rsid w:val="56A96DCF"/>
    <w:rsid w:val="57AC75D7"/>
    <w:rsid w:val="5984245B"/>
    <w:rsid w:val="5EF11CD9"/>
    <w:rsid w:val="60515501"/>
    <w:rsid w:val="60AA20C1"/>
    <w:rsid w:val="618844FC"/>
    <w:rsid w:val="67FB085C"/>
    <w:rsid w:val="68503C5F"/>
    <w:rsid w:val="687F5BE1"/>
    <w:rsid w:val="68AA626A"/>
    <w:rsid w:val="68C27331"/>
    <w:rsid w:val="699F1443"/>
    <w:rsid w:val="6EE77B6C"/>
    <w:rsid w:val="6F70625E"/>
    <w:rsid w:val="6F782756"/>
    <w:rsid w:val="74CC6652"/>
    <w:rsid w:val="76A0554A"/>
    <w:rsid w:val="78E46746"/>
    <w:rsid w:val="79990A0D"/>
    <w:rsid w:val="7BA94FF8"/>
    <w:rsid w:val="7C166853"/>
    <w:rsid w:val="7C466CEA"/>
    <w:rsid w:val="7E4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character" w:styleId="7">
    <w:name w:val="FollowedHyperlink"/>
    <w:basedOn w:val="6"/>
    <w:autoRedefine/>
    <w:qFormat/>
    <w:uiPriority w:val="0"/>
    <w:rPr>
      <w:color w:val="2296F3"/>
      <w:u w:val="none"/>
    </w:rPr>
  </w:style>
  <w:style w:type="character" w:styleId="8">
    <w:name w:val="Emphasis"/>
    <w:basedOn w:val="6"/>
    <w:autoRedefine/>
    <w:qFormat/>
    <w:uiPriority w:val="0"/>
    <w:rPr>
      <w:i/>
    </w:rPr>
  </w:style>
  <w:style w:type="character" w:styleId="9">
    <w:name w:val="Hyperlink"/>
    <w:basedOn w:val="6"/>
    <w:autoRedefine/>
    <w:qFormat/>
    <w:uiPriority w:val="0"/>
    <w:rPr>
      <w:color w:val="2296F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2023-06-10T08:44:00Z</dcterms:created>
  <dc:creator>a 免费法律咨询13841893955</dc:creator>
  <cp:lastModifiedBy>admin</cp:lastModifiedBy>
  <dcterms:modified xsi:type="dcterms:W3CDTF">2025-06-26T01:43:24Z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D4DB4225763F4D3AA965954F578D4301_13</vt:lpwstr>
  </property>
  <property fmtid="{D5CDD505-2E9C-101B-9397-08002B2CF9AE}" pid="4" name="KSOTemplateDocerSaveRecord">
    <vt:lpwstr>eyJoZGlkIjoiNDcyYmJiMjljNTFjYzU1N2UwZGFjNjljMmMyZTEzNGUiLCJ1c2VySWQiOiIzNDkxNTk4MjUifQ==</vt:lpwstr>
  </property>
</Properties>
</file>